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FB" w:rsidRDefault="00594DFB" w:rsidP="003A6ED2">
      <w:bookmarkStart w:id="0" w:name="_GoBack"/>
      <w:bookmarkEnd w:id="0"/>
      <w:r w:rsidRPr="00594DFB">
        <w:rPr>
          <w:b/>
        </w:rPr>
        <w:t>Staff Names:</w:t>
      </w:r>
      <w:r>
        <w:tab/>
      </w:r>
      <w:r w:rsidR="003A6ED2">
        <w:tab/>
      </w:r>
      <w:r w:rsidR="003A6ED2">
        <w:tab/>
      </w:r>
      <w:r w:rsidR="003A6ED2">
        <w:tab/>
      </w:r>
      <w:r>
        <w:t>Current list of staff and sessions they teach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5245"/>
      </w:tblGrid>
      <w:tr w:rsidR="00594DFB" w:rsidTr="00CB7EF5">
        <w:tc>
          <w:tcPr>
            <w:tcW w:w="5353" w:type="dxa"/>
          </w:tcPr>
          <w:p w:rsidR="00594DFB" w:rsidRDefault="00D904E4" w:rsidP="00D904E4">
            <w:pPr>
              <w:tabs>
                <w:tab w:val="left" w:pos="32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M T W TH F</w:t>
            </w:r>
          </w:p>
          <w:p w:rsidR="00D904E4" w:rsidRPr="00D904E4" w:rsidRDefault="00CB7EF5" w:rsidP="00CB7EF5">
            <w:pPr>
              <w:tabs>
                <w:tab w:val="left" w:pos="322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245" w:type="dxa"/>
          </w:tcPr>
          <w:p w:rsidR="00594DFB" w:rsidRDefault="00D904E4" w:rsidP="008650AD">
            <w:r>
              <w:rPr>
                <w:sz w:val="16"/>
                <w:szCs w:val="16"/>
              </w:rPr>
              <w:t xml:space="preserve">                                                                                        M T W TH F</w:t>
            </w:r>
          </w:p>
        </w:tc>
      </w:tr>
      <w:tr w:rsidR="00594DFB" w:rsidTr="00CB7EF5">
        <w:tc>
          <w:tcPr>
            <w:tcW w:w="5353" w:type="dxa"/>
          </w:tcPr>
          <w:p w:rsidR="00594DFB" w:rsidRDefault="00D904E4" w:rsidP="00865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M T W TH F</w:t>
            </w:r>
          </w:p>
          <w:p w:rsidR="00D904E4" w:rsidRDefault="00D904E4" w:rsidP="008650AD"/>
        </w:tc>
        <w:tc>
          <w:tcPr>
            <w:tcW w:w="5245" w:type="dxa"/>
          </w:tcPr>
          <w:p w:rsidR="00594DFB" w:rsidRDefault="00D904E4" w:rsidP="008650AD">
            <w:r>
              <w:rPr>
                <w:sz w:val="16"/>
                <w:szCs w:val="16"/>
              </w:rPr>
              <w:t xml:space="preserve">                                                                                        M T W TH F</w:t>
            </w:r>
          </w:p>
        </w:tc>
      </w:tr>
      <w:tr w:rsidR="00594DFB" w:rsidTr="00CB7EF5">
        <w:tc>
          <w:tcPr>
            <w:tcW w:w="5353" w:type="dxa"/>
          </w:tcPr>
          <w:p w:rsidR="00594DFB" w:rsidRDefault="00D904E4" w:rsidP="00865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M T W TH F</w:t>
            </w:r>
          </w:p>
          <w:p w:rsidR="00D904E4" w:rsidRDefault="00D904E4" w:rsidP="008650AD"/>
        </w:tc>
        <w:tc>
          <w:tcPr>
            <w:tcW w:w="5245" w:type="dxa"/>
          </w:tcPr>
          <w:p w:rsidR="00594DFB" w:rsidRDefault="00D904E4" w:rsidP="008650AD">
            <w:r>
              <w:rPr>
                <w:sz w:val="16"/>
                <w:szCs w:val="16"/>
              </w:rPr>
              <w:t xml:space="preserve">                                                                                        M T W TH F</w:t>
            </w:r>
          </w:p>
        </w:tc>
      </w:tr>
    </w:tbl>
    <w:p w:rsidR="00594DFB" w:rsidRDefault="008650AD" w:rsidP="008650AD">
      <w:pPr>
        <w:spacing w:after="0"/>
      </w:pPr>
      <w:r>
        <w:rPr>
          <w:b/>
        </w:rPr>
        <w:t>S</w:t>
      </w:r>
      <w:r w:rsidR="00594DFB" w:rsidRPr="00594DFB">
        <w:rPr>
          <w:b/>
        </w:rPr>
        <w:t>ession Times:</w:t>
      </w:r>
      <w:r w:rsidR="00594DFB">
        <w:tab/>
      </w:r>
      <w:r w:rsidR="00D674DD">
        <w:tab/>
      </w:r>
      <w:r w:rsidR="00D674DD">
        <w:tab/>
      </w:r>
      <w:r w:rsidR="00D674DD">
        <w:tab/>
      </w:r>
      <w:r w:rsidR="00594DFB">
        <w:t>Current list of sessions days and times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1985"/>
        <w:gridCol w:w="2268"/>
      </w:tblGrid>
      <w:tr w:rsidR="00D904E4" w:rsidTr="00CB7EF5">
        <w:tc>
          <w:tcPr>
            <w:tcW w:w="2093" w:type="dxa"/>
          </w:tcPr>
          <w:p w:rsidR="00D904E4" w:rsidRPr="00D904E4" w:rsidRDefault="00D904E4" w:rsidP="00D904E4">
            <w:pPr>
              <w:jc w:val="center"/>
              <w:rPr>
                <w:b/>
              </w:rPr>
            </w:pPr>
            <w:r w:rsidRPr="00D904E4">
              <w:rPr>
                <w:b/>
              </w:rPr>
              <w:t>Monday</w:t>
            </w:r>
          </w:p>
        </w:tc>
        <w:tc>
          <w:tcPr>
            <w:tcW w:w="2126" w:type="dxa"/>
          </w:tcPr>
          <w:p w:rsidR="00D904E4" w:rsidRPr="00D904E4" w:rsidRDefault="00D904E4" w:rsidP="00D904E4">
            <w:pPr>
              <w:jc w:val="center"/>
              <w:rPr>
                <w:b/>
              </w:rPr>
            </w:pPr>
            <w:r w:rsidRPr="00D904E4">
              <w:rPr>
                <w:b/>
              </w:rPr>
              <w:t>Tuesday</w:t>
            </w:r>
          </w:p>
        </w:tc>
        <w:tc>
          <w:tcPr>
            <w:tcW w:w="2126" w:type="dxa"/>
          </w:tcPr>
          <w:p w:rsidR="00D904E4" w:rsidRPr="00D904E4" w:rsidRDefault="00D904E4" w:rsidP="00D904E4">
            <w:pPr>
              <w:jc w:val="center"/>
              <w:rPr>
                <w:b/>
              </w:rPr>
            </w:pPr>
            <w:r w:rsidRPr="00D904E4">
              <w:rPr>
                <w:b/>
              </w:rPr>
              <w:t>Wednesday</w:t>
            </w:r>
          </w:p>
        </w:tc>
        <w:tc>
          <w:tcPr>
            <w:tcW w:w="1985" w:type="dxa"/>
          </w:tcPr>
          <w:p w:rsidR="00D904E4" w:rsidRPr="00D904E4" w:rsidRDefault="00D904E4" w:rsidP="00D904E4">
            <w:pPr>
              <w:jc w:val="center"/>
              <w:rPr>
                <w:b/>
              </w:rPr>
            </w:pPr>
            <w:r w:rsidRPr="00D904E4">
              <w:rPr>
                <w:b/>
              </w:rPr>
              <w:t>Thursday</w:t>
            </w:r>
          </w:p>
        </w:tc>
        <w:tc>
          <w:tcPr>
            <w:tcW w:w="2268" w:type="dxa"/>
          </w:tcPr>
          <w:p w:rsidR="00D904E4" w:rsidRPr="00D904E4" w:rsidRDefault="00D904E4" w:rsidP="00D904E4">
            <w:pPr>
              <w:jc w:val="center"/>
              <w:rPr>
                <w:b/>
              </w:rPr>
            </w:pPr>
            <w:r w:rsidRPr="00D904E4">
              <w:rPr>
                <w:b/>
              </w:rPr>
              <w:t>Friday</w:t>
            </w:r>
          </w:p>
        </w:tc>
      </w:tr>
      <w:tr w:rsidR="00D904E4" w:rsidTr="00CB7EF5">
        <w:tc>
          <w:tcPr>
            <w:tcW w:w="2093" w:type="dxa"/>
          </w:tcPr>
          <w:p w:rsidR="00D904E4" w:rsidRDefault="00D904E4" w:rsidP="008650AD"/>
        </w:tc>
        <w:tc>
          <w:tcPr>
            <w:tcW w:w="2126" w:type="dxa"/>
          </w:tcPr>
          <w:p w:rsidR="00D904E4" w:rsidRDefault="00D904E4" w:rsidP="008650AD"/>
        </w:tc>
        <w:tc>
          <w:tcPr>
            <w:tcW w:w="2126" w:type="dxa"/>
          </w:tcPr>
          <w:p w:rsidR="00D904E4" w:rsidRDefault="00D904E4" w:rsidP="008650AD"/>
        </w:tc>
        <w:tc>
          <w:tcPr>
            <w:tcW w:w="1985" w:type="dxa"/>
          </w:tcPr>
          <w:p w:rsidR="00D904E4" w:rsidRDefault="00D904E4" w:rsidP="008650AD"/>
        </w:tc>
        <w:tc>
          <w:tcPr>
            <w:tcW w:w="2268" w:type="dxa"/>
          </w:tcPr>
          <w:p w:rsidR="00D904E4" w:rsidRDefault="00D904E4" w:rsidP="008650AD"/>
        </w:tc>
      </w:tr>
      <w:tr w:rsidR="00D904E4" w:rsidTr="00CB7EF5">
        <w:tc>
          <w:tcPr>
            <w:tcW w:w="2093" w:type="dxa"/>
          </w:tcPr>
          <w:p w:rsidR="00D904E4" w:rsidRDefault="00D904E4" w:rsidP="008650AD"/>
        </w:tc>
        <w:tc>
          <w:tcPr>
            <w:tcW w:w="2126" w:type="dxa"/>
          </w:tcPr>
          <w:p w:rsidR="00D904E4" w:rsidRDefault="00D904E4" w:rsidP="008650AD"/>
        </w:tc>
        <w:tc>
          <w:tcPr>
            <w:tcW w:w="2126" w:type="dxa"/>
          </w:tcPr>
          <w:p w:rsidR="00D904E4" w:rsidRDefault="00D904E4" w:rsidP="008650AD"/>
        </w:tc>
        <w:tc>
          <w:tcPr>
            <w:tcW w:w="1985" w:type="dxa"/>
          </w:tcPr>
          <w:p w:rsidR="00D904E4" w:rsidRDefault="00D904E4" w:rsidP="008650AD"/>
        </w:tc>
        <w:tc>
          <w:tcPr>
            <w:tcW w:w="2268" w:type="dxa"/>
          </w:tcPr>
          <w:p w:rsidR="00D904E4" w:rsidRDefault="00D904E4" w:rsidP="008650AD"/>
        </w:tc>
      </w:tr>
      <w:tr w:rsidR="00D904E4" w:rsidTr="00CB7EF5">
        <w:tc>
          <w:tcPr>
            <w:tcW w:w="2093" w:type="dxa"/>
          </w:tcPr>
          <w:p w:rsidR="00D904E4" w:rsidRDefault="00D904E4" w:rsidP="008650AD"/>
        </w:tc>
        <w:tc>
          <w:tcPr>
            <w:tcW w:w="2126" w:type="dxa"/>
          </w:tcPr>
          <w:p w:rsidR="00D904E4" w:rsidRDefault="00D904E4" w:rsidP="008650AD"/>
        </w:tc>
        <w:tc>
          <w:tcPr>
            <w:tcW w:w="2126" w:type="dxa"/>
          </w:tcPr>
          <w:p w:rsidR="00D904E4" w:rsidRDefault="00D904E4" w:rsidP="008650AD"/>
        </w:tc>
        <w:tc>
          <w:tcPr>
            <w:tcW w:w="1985" w:type="dxa"/>
          </w:tcPr>
          <w:p w:rsidR="00D904E4" w:rsidRDefault="00D904E4" w:rsidP="008650AD"/>
        </w:tc>
        <w:tc>
          <w:tcPr>
            <w:tcW w:w="2268" w:type="dxa"/>
          </w:tcPr>
          <w:p w:rsidR="00D904E4" w:rsidRDefault="00D904E4" w:rsidP="008650AD"/>
        </w:tc>
      </w:tr>
    </w:tbl>
    <w:p w:rsidR="00594DFB" w:rsidRDefault="00594DFB" w:rsidP="008650AD">
      <w:pPr>
        <w:spacing w:after="0"/>
      </w:pPr>
      <w:r w:rsidRPr="00594DFB">
        <w:rPr>
          <w:b/>
        </w:rPr>
        <w:t>Program:</w:t>
      </w:r>
      <w:r>
        <w:tab/>
      </w:r>
      <w:r w:rsidR="00D674DD">
        <w:tab/>
      </w:r>
      <w:r w:rsidR="00D674DD">
        <w:tab/>
      </w:r>
      <w:r w:rsidR="00D674DD">
        <w:tab/>
      </w:r>
      <w:r>
        <w:t>Location of current program: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594DFB" w:rsidTr="00CB7EF5">
        <w:tc>
          <w:tcPr>
            <w:tcW w:w="10598" w:type="dxa"/>
          </w:tcPr>
          <w:p w:rsidR="00594DFB" w:rsidRDefault="00594DFB" w:rsidP="008650AD">
            <w:pPr>
              <w:rPr>
                <w:u w:val="single"/>
              </w:rPr>
            </w:pPr>
          </w:p>
        </w:tc>
      </w:tr>
    </w:tbl>
    <w:p w:rsidR="00594DFB" w:rsidRDefault="00594DFB" w:rsidP="008650AD">
      <w:pPr>
        <w:spacing w:after="0"/>
      </w:pPr>
      <w:r w:rsidRPr="00594DFB">
        <w:rPr>
          <w:b/>
        </w:rPr>
        <w:t>Timetable:</w:t>
      </w:r>
      <w:r>
        <w:tab/>
      </w:r>
      <w:r w:rsidR="00D674DD">
        <w:tab/>
      </w:r>
      <w:r w:rsidR="00D674DD">
        <w:tab/>
      </w:r>
      <w:r w:rsidR="00D674DD">
        <w:tab/>
      </w:r>
      <w:r>
        <w:t>Outline the routine for each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594DFB" w:rsidTr="00CB7EF5">
        <w:tc>
          <w:tcPr>
            <w:tcW w:w="10598" w:type="dxa"/>
          </w:tcPr>
          <w:p w:rsidR="00594DFB" w:rsidRDefault="00594DFB" w:rsidP="008650AD"/>
          <w:p w:rsidR="007178B2" w:rsidRDefault="007178B2" w:rsidP="008650AD"/>
        </w:tc>
      </w:tr>
      <w:tr w:rsidR="00594DFB" w:rsidTr="00CB7EF5">
        <w:tc>
          <w:tcPr>
            <w:tcW w:w="10598" w:type="dxa"/>
          </w:tcPr>
          <w:p w:rsidR="00594DFB" w:rsidRDefault="00594DFB" w:rsidP="008650AD"/>
          <w:p w:rsidR="007178B2" w:rsidRDefault="007178B2" w:rsidP="008650AD"/>
        </w:tc>
      </w:tr>
      <w:tr w:rsidR="00594DFB" w:rsidTr="00CB7EF5">
        <w:tc>
          <w:tcPr>
            <w:tcW w:w="10598" w:type="dxa"/>
          </w:tcPr>
          <w:p w:rsidR="00594DFB" w:rsidRDefault="00594DFB" w:rsidP="008650AD"/>
          <w:p w:rsidR="007178B2" w:rsidRDefault="007178B2" w:rsidP="008650AD"/>
        </w:tc>
      </w:tr>
    </w:tbl>
    <w:p w:rsidR="00594DFB" w:rsidRDefault="00594DFB" w:rsidP="008650AD">
      <w:pPr>
        <w:spacing w:after="0"/>
        <w:ind w:left="3600" w:hanging="3600"/>
      </w:pPr>
      <w:proofErr w:type="gramStart"/>
      <w:r w:rsidRPr="00594DFB">
        <w:rPr>
          <w:b/>
        </w:rPr>
        <w:t>Morning  /</w:t>
      </w:r>
      <w:proofErr w:type="gramEnd"/>
      <w:r w:rsidRPr="00594DFB">
        <w:rPr>
          <w:b/>
        </w:rPr>
        <w:t xml:space="preserve"> Afternoon Snack Routines:</w:t>
      </w:r>
      <w:r>
        <w:t xml:space="preserve"> </w:t>
      </w:r>
      <w:r>
        <w:tab/>
        <w:t>Usual r</w:t>
      </w:r>
      <w:r w:rsidR="008254BF">
        <w:t>outines for getting children re</w:t>
      </w:r>
      <w:r>
        <w:t>a</w:t>
      </w:r>
      <w:r w:rsidR="008254BF">
        <w:t>d</w:t>
      </w:r>
      <w:r>
        <w:t>y, preparation and serving food etc.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594DFB" w:rsidTr="00CB7EF5">
        <w:tc>
          <w:tcPr>
            <w:tcW w:w="10632" w:type="dxa"/>
          </w:tcPr>
          <w:p w:rsidR="00594DFB" w:rsidRDefault="00594DFB" w:rsidP="008650AD"/>
          <w:p w:rsidR="007178B2" w:rsidRDefault="007178B2" w:rsidP="008650AD"/>
        </w:tc>
      </w:tr>
      <w:tr w:rsidR="00594DFB" w:rsidTr="00CB7EF5">
        <w:tc>
          <w:tcPr>
            <w:tcW w:w="10632" w:type="dxa"/>
          </w:tcPr>
          <w:p w:rsidR="00594DFB" w:rsidRDefault="00594DFB" w:rsidP="008650AD"/>
          <w:p w:rsidR="007178B2" w:rsidRDefault="007178B2" w:rsidP="008650AD"/>
        </w:tc>
      </w:tr>
      <w:tr w:rsidR="00594DFB" w:rsidTr="00CB7EF5">
        <w:tc>
          <w:tcPr>
            <w:tcW w:w="10632" w:type="dxa"/>
          </w:tcPr>
          <w:p w:rsidR="00594DFB" w:rsidRDefault="00594DFB" w:rsidP="008650AD"/>
          <w:p w:rsidR="007178B2" w:rsidRDefault="007178B2" w:rsidP="008650AD"/>
        </w:tc>
      </w:tr>
    </w:tbl>
    <w:p w:rsidR="008254BF" w:rsidRDefault="008650AD" w:rsidP="008650AD">
      <w:pPr>
        <w:spacing w:after="0"/>
      </w:pPr>
      <w:r w:rsidRPr="008650AD">
        <w:rPr>
          <w:b/>
        </w:rPr>
        <w:t>Staff Toilets and facilities:</w:t>
      </w:r>
      <w:r>
        <w:tab/>
      </w:r>
      <w:r>
        <w:tab/>
        <w:t>Location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8650AD" w:rsidTr="00CB7EF5">
        <w:tc>
          <w:tcPr>
            <w:tcW w:w="10632" w:type="dxa"/>
          </w:tcPr>
          <w:p w:rsidR="008650AD" w:rsidRDefault="008650AD" w:rsidP="008650AD"/>
          <w:p w:rsidR="007178B2" w:rsidRDefault="007178B2" w:rsidP="008650AD"/>
          <w:p w:rsidR="007178B2" w:rsidRDefault="007178B2" w:rsidP="008650AD"/>
        </w:tc>
      </w:tr>
    </w:tbl>
    <w:p w:rsidR="008650AD" w:rsidRDefault="008650AD" w:rsidP="008650AD">
      <w:pPr>
        <w:spacing w:after="0"/>
      </w:pPr>
      <w:r w:rsidRPr="008650AD">
        <w:rPr>
          <w:b/>
        </w:rPr>
        <w:t>Keys:</w:t>
      </w:r>
      <w:r>
        <w:tab/>
      </w:r>
      <w:r>
        <w:tab/>
      </w:r>
      <w:r>
        <w:tab/>
      </w:r>
      <w:r>
        <w:tab/>
      </w:r>
      <w:r>
        <w:tab/>
        <w:t>Location of, including filing cab</w:t>
      </w:r>
      <w:r w:rsidR="00D904E4">
        <w:t>i</w:t>
      </w:r>
      <w:r>
        <w:t>nets, outdoor shed/s, etc.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8650AD" w:rsidTr="00CB7EF5">
        <w:tc>
          <w:tcPr>
            <w:tcW w:w="10632" w:type="dxa"/>
          </w:tcPr>
          <w:p w:rsidR="008650AD" w:rsidRDefault="008650AD" w:rsidP="008650AD"/>
          <w:p w:rsidR="007178B2" w:rsidRDefault="007178B2" w:rsidP="008650AD"/>
        </w:tc>
      </w:tr>
    </w:tbl>
    <w:p w:rsidR="008650AD" w:rsidRDefault="008650AD" w:rsidP="008650AD">
      <w:pPr>
        <w:spacing w:after="0"/>
      </w:pPr>
      <w:r w:rsidRPr="008650AD">
        <w:rPr>
          <w:b/>
        </w:rPr>
        <w:t>First Aid:</w:t>
      </w:r>
      <w:r>
        <w:tab/>
      </w:r>
      <w:r>
        <w:tab/>
      </w:r>
      <w:r>
        <w:tab/>
      </w:r>
      <w:r>
        <w:tab/>
        <w:t>Where is the first aid cupboards, portable kit, key.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8650AD" w:rsidTr="00CB7EF5">
        <w:tc>
          <w:tcPr>
            <w:tcW w:w="10632" w:type="dxa"/>
          </w:tcPr>
          <w:p w:rsidR="008650AD" w:rsidRDefault="008650AD" w:rsidP="008650AD"/>
          <w:p w:rsidR="007178B2" w:rsidRDefault="007178B2" w:rsidP="008650AD"/>
          <w:p w:rsidR="007178B2" w:rsidRDefault="007178B2" w:rsidP="008650AD"/>
        </w:tc>
      </w:tr>
    </w:tbl>
    <w:p w:rsidR="00D674DD" w:rsidRDefault="00326559" w:rsidP="008650AD">
      <w:pPr>
        <w:spacing w:after="0"/>
        <w:ind w:left="3600" w:hanging="3600"/>
      </w:pPr>
      <w:r w:rsidRPr="00326559">
        <w:rPr>
          <w:b/>
        </w:rPr>
        <w:t>Emergency Evacuation Procedure:</w:t>
      </w:r>
      <w:r>
        <w:rPr>
          <w:b/>
        </w:rPr>
        <w:tab/>
      </w:r>
      <w:r>
        <w:t>Where is a copy, items to be taken</w:t>
      </w:r>
      <w:r w:rsidR="00D674DD">
        <w:t>?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3"/>
        <w:gridCol w:w="3533"/>
        <w:gridCol w:w="3616"/>
      </w:tblGrid>
      <w:tr w:rsidR="00D674DD" w:rsidTr="00D674DD">
        <w:trPr>
          <w:gridBefore w:val="2"/>
          <w:wBefore w:w="7088" w:type="dxa"/>
        </w:trPr>
        <w:tc>
          <w:tcPr>
            <w:tcW w:w="3628" w:type="dxa"/>
          </w:tcPr>
          <w:p w:rsidR="00D674DD" w:rsidRDefault="00D674DD" w:rsidP="00D674DD"/>
        </w:tc>
      </w:tr>
      <w:tr w:rsidR="00CB7EF5" w:rsidTr="00D674DD">
        <w:tc>
          <w:tcPr>
            <w:tcW w:w="3544" w:type="dxa"/>
          </w:tcPr>
          <w:p w:rsidR="00CB7EF5" w:rsidRDefault="00CB7EF5" w:rsidP="00D674DD"/>
        </w:tc>
        <w:tc>
          <w:tcPr>
            <w:tcW w:w="3544" w:type="dxa"/>
          </w:tcPr>
          <w:p w:rsidR="00CB7EF5" w:rsidRDefault="00CB7EF5" w:rsidP="00D674DD"/>
        </w:tc>
        <w:tc>
          <w:tcPr>
            <w:tcW w:w="3628" w:type="dxa"/>
          </w:tcPr>
          <w:p w:rsidR="00CB7EF5" w:rsidRDefault="00CB7EF5" w:rsidP="00D674DD"/>
        </w:tc>
      </w:tr>
      <w:tr w:rsidR="00CB7EF5" w:rsidTr="00D674DD">
        <w:tc>
          <w:tcPr>
            <w:tcW w:w="3544" w:type="dxa"/>
          </w:tcPr>
          <w:p w:rsidR="00CB7EF5" w:rsidRDefault="00CB7EF5" w:rsidP="00D674DD"/>
        </w:tc>
        <w:tc>
          <w:tcPr>
            <w:tcW w:w="3544" w:type="dxa"/>
          </w:tcPr>
          <w:p w:rsidR="00CB7EF5" w:rsidRDefault="00CB7EF5" w:rsidP="00D674DD"/>
        </w:tc>
        <w:tc>
          <w:tcPr>
            <w:tcW w:w="3628" w:type="dxa"/>
          </w:tcPr>
          <w:p w:rsidR="00CB7EF5" w:rsidRDefault="00CB7EF5" w:rsidP="00D674DD"/>
        </w:tc>
      </w:tr>
      <w:tr w:rsidR="00CB7EF5" w:rsidTr="00D674DD">
        <w:tc>
          <w:tcPr>
            <w:tcW w:w="3544" w:type="dxa"/>
          </w:tcPr>
          <w:p w:rsidR="00CB7EF5" w:rsidRDefault="00CB7EF5" w:rsidP="00D674DD"/>
        </w:tc>
        <w:tc>
          <w:tcPr>
            <w:tcW w:w="3544" w:type="dxa"/>
          </w:tcPr>
          <w:p w:rsidR="00CB7EF5" w:rsidRDefault="00CB7EF5" w:rsidP="00D674DD"/>
        </w:tc>
        <w:tc>
          <w:tcPr>
            <w:tcW w:w="3628" w:type="dxa"/>
          </w:tcPr>
          <w:p w:rsidR="00CB7EF5" w:rsidRDefault="00CB7EF5" w:rsidP="00D674DD"/>
        </w:tc>
      </w:tr>
    </w:tbl>
    <w:p w:rsidR="00326559" w:rsidRDefault="00D674DD" w:rsidP="008650AD">
      <w:pPr>
        <w:spacing w:after="0"/>
        <w:ind w:left="3600" w:hanging="3600"/>
      </w:pPr>
      <w:r>
        <w:rPr>
          <w:b/>
        </w:rPr>
        <w:t>M</w:t>
      </w:r>
      <w:r w:rsidR="00326559">
        <w:rPr>
          <w:b/>
        </w:rPr>
        <w:t>edication / Accident Book:</w:t>
      </w:r>
      <w:r w:rsidR="00326559">
        <w:rPr>
          <w:b/>
        </w:rPr>
        <w:tab/>
      </w:r>
      <w:r w:rsidR="00326559">
        <w:t>Where are they located?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326559" w:rsidTr="00CB7EF5">
        <w:tc>
          <w:tcPr>
            <w:tcW w:w="10632" w:type="dxa"/>
          </w:tcPr>
          <w:p w:rsidR="00326559" w:rsidRDefault="00326559" w:rsidP="008650AD"/>
          <w:p w:rsidR="007178B2" w:rsidRDefault="007178B2" w:rsidP="008650AD"/>
          <w:p w:rsidR="007178B2" w:rsidRDefault="007178B2" w:rsidP="008650AD"/>
          <w:p w:rsidR="007178B2" w:rsidRDefault="007178B2" w:rsidP="008650AD"/>
        </w:tc>
      </w:tr>
    </w:tbl>
    <w:p w:rsidR="007178B2" w:rsidRDefault="007178B2" w:rsidP="008650AD">
      <w:pPr>
        <w:spacing w:after="0"/>
        <w:ind w:left="3600" w:hanging="3600"/>
        <w:rPr>
          <w:b/>
        </w:rPr>
      </w:pPr>
    </w:p>
    <w:p w:rsidR="007178B2" w:rsidRDefault="007178B2" w:rsidP="008650AD">
      <w:pPr>
        <w:spacing w:after="0"/>
        <w:ind w:left="3600" w:hanging="3600"/>
        <w:rPr>
          <w:b/>
        </w:rPr>
      </w:pPr>
    </w:p>
    <w:p w:rsidR="00326559" w:rsidRDefault="00326559" w:rsidP="008650AD">
      <w:pPr>
        <w:spacing w:after="0"/>
        <w:ind w:left="3600" w:hanging="3600"/>
      </w:pPr>
      <w:r w:rsidRPr="00326559">
        <w:rPr>
          <w:b/>
        </w:rPr>
        <w:t>Children / Staff Emergency Details:</w:t>
      </w:r>
      <w:r>
        <w:tab/>
        <w:t>Where are they located, is a key needed for access?</w:t>
      </w: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326559" w:rsidTr="00CB7EF5">
        <w:tc>
          <w:tcPr>
            <w:tcW w:w="10632" w:type="dxa"/>
          </w:tcPr>
          <w:p w:rsidR="00326559" w:rsidRDefault="00326559" w:rsidP="008650AD"/>
          <w:p w:rsidR="007178B2" w:rsidRDefault="007178B2" w:rsidP="008650AD"/>
          <w:p w:rsidR="007178B2" w:rsidRDefault="007178B2" w:rsidP="008650AD"/>
          <w:p w:rsidR="007178B2" w:rsidRDefault="007178B2" w:rsidP="008650AD"/>
          <w:p w:rsidR="007178B2" w:rsidRDefault="007178B2" w:rsidP="008650AD"/>
        </w:tc>
      </w:tr>
    </w:tbl>
    <w:p w:rsidR="007178B2" w:rsidRDefault="007178B2" w:rsidP="008650AD">
      <w:pPr>
        <w:spacing w:after="0"/>
        <w:ind w:left="3600" w:hanging="3600"/>
        <w:rPr>
          <w:b/>
        </w:rPr>
      </w:pPr>
    </w:p>
    <w:p w:rsidR="007178B2" w:rsidRDefault="007178B2" w:rsidP="008650AD">
      <w:pPr>
        <w:spacing w:after="0"/>
        <w:ind w:left="3600" w:hanging="3600"/>
        <w:rPr>
          <w:b/>
        </w:rPr>
      </w:pPr>
    </w:p>
    <w:p w:rsidR="00326559" w:rsidRDefault="00326559" w:rsidP="008650AD">
      <w:pPr>
        <w:spacing w:after="0"/>
        <w:ind w:left="3600" w:hanging="3600"/>
      </w:pPr>
      <w:r w:rsidRPr="000651DD">
        <w:rPr>
          <w:b/>
        </w:rPr>
        <w:t>Asthma / Allergies / Special Needs:</w:t>
      </w:r>
      <w:r>
        <w:tab/>
        <w:t>Any details about particular children that the teacher needs to know for those children’s health and wellbeing during the session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716"/>
      </w:tblGrid>
      <w:tr w:rsidR="00CB7EF5" w:rsidTr="00CB7EF5">
        <w:tc>
          <w:tcPr>
            <w:tcW w:w="10716" w:type="dxa"/>
          </w:tcPr>
          <w:p w:rsidR="00CB7EF5" w:rsidRDefault="00CB7EF5" w:rsidP="008650AD"/>
          <w:p w:rsidR="007178B2" w:rsidRDefault="007178B2" w:rsidP="008650AD"/>
          <w:p w:rsidR="007178B2" w:rsidRDefault="007178B2" w:rsidP="008650AD"/>
        </w:tc>
      </w:tr>
      <w:tr w:rsidR="00CB7EF5" w:rsidTr="00CB7EF5">
        <w:tc>
          <w:tcPr>
            <w:tcW w:w="10716" w:type="dxa"/>
          </w:tcPr>
          <w:p w:rsidR="00CB7EF5" w:rsidRDefault="00CB7EF5" w:rsidP="008650AD"/>
          <w:p w:rsidR="007178B2" w:rsidRDefault="007178B2" w:rsidP="008650AD"/>
          <w:p w:rsidR="007178B2" w:rsidRDefault="007178B2" w:rsidP="008650AD"/>
        </w:tc>
      </w:tr>
      <w:tr w:rsidR="00CB7EF5" w:rsidTr="00CB7EF5">
        <w:tc>
          <w:tcPr>
            <w:tcW w:w="10716" w:type="dxa"/>
          </w:tcPr>
          <w:p w:rsidR="00CB7EF5" w:rsidRDefault="00CB7EF5" w:rsidP="008650AD"/>
          <w:p w:rsidR="007178B2" w:rsidRDefault="007178B2" w:rsidP="008650AD"/>
          <w:p w:rsidR="007178B2" w:rsidRDefault="007178B2" w:rsidP="008650AD"/>
        </w:tc>
      </w:tr>
      <w:tr w:rsidR="00CB7EF5" w:rsidTr="00CB7EF5">
        <w:tc>
          <w:tcPr>
            <w:tcW w:w="10716" w:type="dxa"/>
          </w:tcPr>
          <w:p w:rsidR="00CB7EF5" w:rsidRDefault="00CB7EF5" w:rsidP="008650AD"/>
          <w:p w:rsidR="007178B2" w:rsidRDefault="007178B2" w:rsidP="008650AD"/>
          <w:p w:rsidR="007178B2" w:rsidRDefault="007178B2" w:rsidP="008650AD"/>
        </w:tc>
      </w:tr>
      <w:tr w:rsidR="00CB7EF5" w:rsidTr="00CB7EF5">
        <w:tc>
          <w:tcPr>
            <w:tcW w:w="10716" w:type="dxa"/>
          </w:tcPr>
          <w:p w:rsidR="00CB7EF5" w:rsidRDefault="00CB7EF5" w:rsidP="008650AD"/>
          <w:p w:rsidR="007178B2" w:rsidRDefault="007178B2" w:rsidP="008650AD"/>
          <w:p w:rsidR="007178B2" w:rsidRDefault="007178B2" w:rsidP="008650AD"/>
        </w:tc>
      </w:tr>
      <w:tr w:rsidR="007178B2" w:rsidTr="00CB7EF5">
        <w:tc>
          <w:tcPr>
            <w:tcW w:w="10716" w:type="dxa"/>
          </w:tcPr>
          <w:p w:rsidR="007178B2" w:rsidRDefault="007178B2" w:rsidP="008650AD"/>
          <w:p w:rsidR="007178B2" w:rsidRDefault="007178B2" w:rsidP="008650AD"/>
          <w:p w:rsidR="007178B2" w:rsidRDefault="007178B2" w:rsidP="008650AD"/>
        </w:tc>
      </w:tr>
    </w:tbl>
    <w:p w:rsidR="007178B2" w:rsidRDefault="007178B2" w:rsidP="008650AD">
      <w:pPr>
        <w:spacing w:after="0"/>
        <w:ind w:left="3600" w:hanging="3600"/>
        <w:rPr>
          <w:b/>
        </w:rPr>
      </w:pPr>
    </w:p>
    <w:p w:rsidR="000651DD" w:rsidRDefault="000651DD" w:rsidP="008650AD">
      <w:pPr>
        <w:spacing w:after="0"/>
        <w:ind w:left="3600" w:hanging="3600"/>
      </w:pPr>
      <w:r w:rsidRPr="000651DD">
        <w:rPr>
          <w:b/>
        </w:rPr>
        <w:t>Kindergarten Security:</w:t>
      </w:r>
      <w:r>
        <w:tab/>
        <w:t>Anything relevant to relief teacher</w:t>
      </w: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0651DD" w:rsidTr="00CB7EF5">
        <w:tc>
          <w:tcPr>
            <w:tcW w:w="10774" w:type="dxa"/>
          </w:tcPr>
          <w:p w:rsidR="000651DD" w:rsidRDefault="000651DD" w:rsidP="008650AD"/>
          <w:p w:rsidR="007178B2" w:rsidRDefault="007178B2" w:rsidP="008650AD"/>
        </w:tc>
      </w:tr>
      <w:tr w:rsidR="000651DD" w:rsidTr="00CB7EF5">
        <w:tc>
          <w:tcPr>
            <w:tcW w:w="10774" w:type="dxa"/>
          </w:tcPr>
          <w:p w:rsidR="000651DD" w:rsidRDefault="000651DD" w:rsidP="008650AD"/>
          <w:p w:rsidR="007178B2" w:rsidRDefault="007178B2" w:rsidP="008650AD"/>
        </w:tc>
      </w:tr>
    </w:tbl>
    <w:p w:rsidR="007178B2" w:rsidRDefault="007178B2" w:rsidP="008650AD">
      <w:pPr>
        <w:spacing w:after="0"/>
        <w:ind w:left="3600" w:hanging="3600"/>
        <w:rPr>
          <w:b/>
        </w:rPr>
      </w:pPr>
    </w:p>
    <w:p w:rsidR="000651DD" w:rsidRDefault="000651DD" w:rsidP="008650AD">
      <w:pPr>
        <w:spacing w:after="0"/>
        <w:ind w:left="3600" w:hanging="3600"/>
      </w:pPr>
      <w:r w:rsidRPr="000651DD">
        <w:rPr>
          <w:b/>
        </w:rPr>
        <w:t>Cleaning Equipment / Products:</w:t>
      </w:r>
      <w:r>
        <w:rPr>
          <w:b/>
        </w:rPr>
        <w:tab/>
      </w:r>
      <w:r>
        <w:t>Where are they located, is a key needed?</w:t>
      </w: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0651DD" w:rsidTr="00CB7EF5">
        <w:tc>
          <w:tcPr>
            <w:tcW w:w="10774" w:type="dxa"/>
          </w:tcPr>
          <w:p w:rsidR="000651DD" w:rsidRDefault="000651DD" w:rsidP="008650AD"/>
          <w:p w:rsidR="007178B2" w:rsidRDefault="007178B2" w:rsidP="008650AD"/>
        </w:tc>
      </w:tr>
      <w:tr w:rsidR="000651DD" w:rsidTr="00CB7EF5">
        <w:tc>
          <w:tcPr>
            <w:tcW w:w="10774" w:type="dxa"/>
          </w:tcPr>
          <w:p w:rsidR="000651DD" w:rsidRDefault="000651DD" w:rsidP="008650AD"/>
          <w:p w:rsidR="007178B2" w:rsidRDefault="007178B2" w:rsidP="008650AD"/>
        </w:tc>
      </w:tr>
    </w:tbl>
    <w:p w:rsidR="00CB7EF5" w:rsidRDefault="00CB7EF5" w:rsidP="00773446">
      <w:pPr>
        <w:spacing w:after="0"/>
      </w:pPr>
    </w:p>
    <w:sectPr w:rsidR="00CB7EF5" w:rsidSect="00773446">
      <w:headerReference w:type="default" r:id="rId6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3B2" w:rsidRDefault="003303B2" w:rsidP="00D904E4">
      <w:pPr>
        <w:spacing w:after="0" w:line="240" w:lineRule="auto"/>
      </w:pPr>
      <w:r>
        <w:separator/>
      </w:r>
    </w:p>
  </w:endnote>
  <w:endnote w:type="continuationSeparator" w:id="0">
    <w:p w:rsidR="003303B2" w:rsidRDefault="003303B2" w:rsidP="00D9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3B2" w:rsidRDefault="003303B2" w:rsidP="00D904E4">
      <w:pPr>
        <w:spacing w:after="0" w:line="240" w:lineRule="auto"/>
      </w:pPr>
      <w:r>
        <w:separator/>
      </w:r>
    </w:p>
  </w:footnote>
  <w:footnote w:type="continuationSeparator" w:id="0">
    <w:p w:rsidR="003303B2" w:rsidRDefault="003303B2" w:rsidP="00D9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ED2" w:rsidRPr="003A6ED2" w:rsidRDefault="00773446">
    <w:pPr>
      <w:pStyle w:val="Head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R</w:t>
    </w:r>
    <w:r w:rsidR="003A6ED2" w:rsidRPr="003A6ED2">
      <w:rPr>
        <w:b/>
        <w:sz w:val="28"/>
        <w:szCs w:val="28"/>
        <w:u w:val="single"/>
      </w:rPr>
      <w:t>elief Staff Information: Example Information Required</w:t>
    </w:r>
    <w:r>
      <w:rPr>
        <w:noProof/>
        <w:lang w:eastAsia="en-AU"/>
      </w:rPr>
      <w:t xml:space="preserve">                   </w:t>
    </w:r>
    <w:r w:rsidR="0021219A">
      <w:rPr>
        <w:noProof/>
        <w:lang w:eastAsia="en-AU"/>
      </w:rPr>
      <w:drawing>
        <wp:inline distT="0" distB="0" distL="0" distR="0" wp14:anchorId="2460D811" wp14:editId="324DBD1F">
          <wp:extent cx="1822249" cy="633203"/>
          <wp:effectExtent l="0" t="0" r="6985" b="0"/>
          <wp:docPr id="1" name="Picture 1" descr="C:\Users\Eureka Kindergarten\AppData\Local\Microsoft\Windows\Temporary Internet Files\Content.Outlook\R5FMQGU1\Ecka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ureka Kindergarten\AppData\Local\Microsoft\Windows\Temporary Internet Files\Content.Outlook\R5FMQGU1\Ecka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249" cy="633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FB"/>
    <w:rsid w:val="000651DD"/>
    <w:rsid w:val="000769E8"/>
    <w:rsid w:val="0021219A"/>
    <w:rsid w:val="0025015F"/>
    <w:rsid w:val="00250C93"/>
    <w:rsid w:val="00326559"/>
    <w:rsid w:val="003303B2"/>
    <w:rsid w:val="003A6ED2"/>
    <w:rsid w:val="00594DFB"/>
    <w:rsid w:val="006B11C5"/>
    <w:rsid w:val="007178B2"/>
    <w:rsid w:val="00741E0C"/>
    <w:rsid w:val="00773446"/>
    <w:rsid w:val="008254BF"/>
    <w:rsid w:val="008650AD"/>
    <w:rsid w:val="008C7929"/>
    <w:rsid w:val="00B0532D"/>
    <w:rsid w:val="00BE0811"/>
    <w:rsid w:val="00CB7EF5"/>
    <w:rsid w:val="00D57EAA"/>
    <w:rsid w:val="00D674DD"/>
    <w:rsid w:val="00D9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5F22FF-5AF9-4A3A-9466-FAAEF783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E4"/>
  </w:style>
  <w:style w:type="paragraph" w:styleId="Footer">
    <w:name w:val="footer"/>
    <w:basedOn w:val="Normal"/>
    <w:link w:val="FooterChar"/>
    <w:uiPriority w:val="99"/>
    <w:unhideWhenUsed/>
    <w:rsid w:val="00D90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E4"/>
  </w:style>
  <w:style w:type="paragraph" w:styleId="BalloonText">
    <w:name w:val="Balloon Text"/>
    <w:basedOn w:val="Normal"/>
    <w:link w:val="BalloonTextChar"/>
    <w:uiPriority w:val="99"/>
    <w:semiHidden/>
    <w:unhideWhenUsed/>
    <w:rsid w:val="0077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Eureka Kindergarten</dc:creator>
  <cp:lastModifiedBy>Sue Wolstenholme</cp:lastModifiedBy>
  <cp:revision>2</cp:revision>
  <cp:lastPrinted>2013-06-25T00:38:00Z</cp:lastPrinted>
  <dcterms:created xsi:type="dcterms:W3CDTF">2019-12-10T00:10:00Z</dcterms:created>
  <dcterms:modified xsi:type="dcterms:W3CDTF">2019-12-10T00:10:00Z</dcterms:modified>
</cp:coreProperties>
</file>